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BE6A07" w14:textId="0FADC37A" w:rsidR="002F673B" w:rsidRPr="005E2A29" w:rsidRDefault="005E2A29" w:rsidP="005E2A29">
      <w:pPr>
        <w:rPr>
          <w:sz w:val="28"/>
          <w:szCs w:val="28"/>
        </w:rPr>
      </w:pPr>
      <w:r w:rsidRPr="005E2A29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D969FF7" wp14:editId="1A4E9180">
            <wp:simplePos x="0" y="0"/>
            <wp:positionH relativeFrom="margin">
              <wp:posOffset>-60960</wp:posOffset>
            </wp:positionH>
            <wp:positionV relativeFrom="margin">
              <wp:posOffset>2540</wp:posOffset>
            </wp:positionV>
            <wp:extent cx="1152525" cy="11455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E2A29">
        <w:rPr>
          <w:b/>
          <w:color w:val="008000"/>
          <w:sz w:val="28"/>
          <w:szCs w:val="28"/>
        </w:rPr>
        <w:t xml:space="preserve">Rehearsal-Lesson </w:t>
      </w:r>
      <w:r w:rsidR="00537989" w:rsidRPr="005E2A29">
        <w:rPr>
          <w:b/>
          <w:color w:val="008000"/>
          <w:sz w:val="28"/>
          <w:szCs w:val="28"/>
        </w:rPr>
        <w:t>Plan</w:t>
      </w:r>
      <w:r>
        <w:rPr>
          <w:b/>
          <w:color w:val="008000"/>
          <w:sz w:val="28"/>
          <w:szCs w:val="28"/>
        </w:rPr>
        <w:t xml:space="preserve"> </w:t>
      </w:r>
    </w:p>
    <w:p w14:paraId="74F63F8B" w14:textId="5D2DF289" w:rsidR="00537989" w:rsidRPr="005E2A29" w:rsidRDefault="002F673B" w:rsidP="002F673B">
      <w:pPr>
        <w:rPr>
          <w:b/>
        </w:rPr>
      </w:pPr>
      <w:r w:rsidRPr="005E2A29">
        <w:rPr>
          <w:b/>
        </w:rPr>
        <w:t xml:space="preserve">Date: </w:t>
      </w:r>
      <w:r w:rsidR="004B5ADF" w:rsidRPr="005E2A29">
        <w:rPr>
          <w:b/>
        </w:rPr>
        <w:t xml:space="preserve"> </w:t>
      </w:r>
    </w:p>
    <w:p w14:paraId="25F0AFC2" w14:textId="0CACD32C" w:rsidR="00537989" w:rsidRPr="005E2A29" w:rsidRDefault="00537989" w:rsidP="00537989">
      <w:r w:rsidRPr="005E2A29">
        <w:rPr>
          <w:b/>
        </w:rPr>
        <w:t>Music Selection</w:t>
      </w:r>
      <w:r w:rsidR="002F673B" w:rsidRPr="005E2A29">
        <w:t>(s)</w:t>
      </w:r>
      <w:r w:rsidRPr="005E2A29">
        <w:t>:</w:t>
      </w:r>
      <w:r w:rsidR="004B5ADF" w:rsidRPr="005E2A29">
        <w:t xml:space="preserve"> </w:t>
      </w:r>
      <w:r w:rsidR="005A2F00" w:rsidRPr="005E2A29">
        <w:t xml:space="preserve"> </w:t>
      </w:r>
    </w:p>
    <w:p w14:paraId="65413233" w14:textId="77777777" w:rsidR="005E2A29" w:rsidRDefault="005E2A29" w:rsidP="00537989">
      <w:pPr>
        <w:rPr>
          <w:b/>
        </w:rPr>
      </w:pPr>
    </w:p>
    <w:p w14:paraId="1D936D7C" w14:textId="5F23C88C" w:rsidR="00537989" w:rsidRPr="005E2A29" w:rsidRDefault="004B5ADF" w:rsidP="00537989">
      <w:r w:rsidRPr="005E2A29">
        <w:rPr>
          <w:b/>
        </w:rPr>
        <w:t xml:space="preserve">Standards Addressed </w:t>
      </w:r>
      <w:r w:rsidRPr="005E2A29">
        <w:t>(</w:t>
      </w:r>
      <w:r w:rsidR="005E2A29">
        <w:t>from Curriculum P</w:t>
      </w:r>
      <w:r w:rsidRPr="005E2A29">
        <w:t>lan</w:t>
      </w:r>
      <w:r w:rsidR="00621B3E" w:rsidRPr="005E2A29">
        <w:t>--NAfME ensemble strand</w:t>
      </w:r>
      <w:r w:rsidRPr="005E2A29">
        <w:t>)</w:t>
      </w:r>
    </w:p>
    <w:p w14:paraId="30434FA8" w14:textId="695C2954" w:rsidR="004B5ADF" w:rsidRPr="005E2A29" w:rsidRDefault="004B5ADF" w:rsidP="00537989">
      <w:r w:rsidRPr="005E2A29">
        <w:tab/>
        <w:t>Creating:</w:t>
      </w:r>
    </w:p>
    <w:p w14:paraId="21738FB0" w14:textId="17149927" w:rsidR="004B5ADF" w:rsidRPr="005E2A29" w:rsidRDefault="004B5ADF" w:rsidP="00537989">
      <w:r w:rsidRPr="005E2A29">
        <w:tab/>
        <w:t>Performing:</w:t>
      </w:r>
    </w:p>
    <w:p w14:paraId="0FAA65EB" w14:textId="0C442A2A" w:rsidR="004B5ADF" w:rsidRPr="005E2A29" w:rsidRDefault="004B5ADF" w:rsidP="00537989">
      <w:r w:rsidRPr="005E2A29">
        <w:tab/>
        <w:t>Responding:</w:t>
      </w:r>
    </w:p>
    <w:p w14:paraId="3BDBF6E1" w14:textId="2ECCEA2A" w:rsidR="00537989" w:rsidRPr="005E2A29" w:rsidRDefault="004B5ADF" w:rsidP="00537989">
      <w:r w:rsidRPr="005E2A29">
        <w:rPr>
          <w:b/>
        </w:rPr>
        <w:t>Outcomes</w:t>
      </w:r>
      <w:r w:rsidR="005E2A29">
        <w:rPr>
          <w:b/>
        </w:rPr>
        <w:t>/Goals:</w:t>
      </w:r>
    </w:p>
    <w:p w14:paraId="009ADE7F" w14:textId="058916ED" w:rsidR="00537989" w:rsidRPr="005E2A29" w:rsidRDefault="004B5ADF" w:rsidP="00537989">
      <w:r w:rsidRPr="005E2A29">
        <w:tab/>
        <w:t>Knowledge</w:t>
      </w:r>
      <w:r w:rsidR="00537989" w:rsidRPr="005E2A29">
        <w:t>:</w:t>
      </w:r>
      <w:r w:rsidR="001440DC">
        <w:t xml:space="preserve"> </w:t>
      </w:r>
    </w:p>
    <w:p w14:paraId="50566FEC" w14:textId="3CD12694" w:rsidR="00537989" w:rsidRPr="005E2A29" w:rsidRDefault="004B5ADF" w:rsidP="00537989">
      <w:r w:rsidRPr="005E2A29">
        <w:tab/>
        <w:t>Skills</w:t>
      </w:r>
      <w:r w:rsidR="00537989" w:rsidRPr="005E2A29">
        <w:t>:</w:t>
      </w:r>
      <w:r w:rsidR="001440DC">
        <w:t xml:space="preserve"> </w:t>
      </w:r>
    </w:p>
    <w:p w14:paraId="1F109D02" w14:textId="2EC77A7D" w:rsidR="00537989" w:rsidRPr="005E2A29" w:rsidRDefault="004B5ADF" w:rsidP="00537989">
      <w:r w:rsidRPr="005E2A29">
        <w:tab/>
        <w:t>Dispositions</w:t>
      </w:r>
      <w:r w:rsidR="00537989" w:rsidRPr="005E2A29">
        <w:t>:</w:t>
      </w:r>
      <w:r w:rsidR="001440DC">
        <w:t xml:space="preserve"> </w:t>
      </w:r>
    </w:p>
    <w:p w14:paraId="06401E42" w14:textId="67EFF1C5" w:rsidR="005E2A29" w:rsidRDefault="004B5ADF" w:rsidP="005E2A29">
      <w:pPr>
        <w:rPr>
          <w:b/>
        </w:rPr>
      </w:pPr>
      <w:r w:rsidRPr="005E2A29">
        <w:rPr>
          <w:b/>
        </w:rPr>
        <w:t xml:space="preserve">Planned teaching strategies: </w:t>
      </w:r>
    </w:p>
    <w:p w14:paraId="65731F11" w14:textId="77777777" w:rsidR="005E2A29" w:rsidRDefault="005E2A29" w:rsidP="001440DC">
      <w:pPr>
        <w:pStyle w:val="ListParagraph"/>
      </w:pPr>
    </w:p>
    <w:p w14:paraId="6B9EB179" w14:textId="77777777" w:rsidR="00E37E35" w:rsidRDefault="00E37E35" w:rsidP="001440DC">
      <w:pPr>
        <w:pStyle w:val="ListParagraph"/>
      </w:pPr>
    </w:p>
    <w:p w14:paraId="420B5F93" w14:textId="77777777" w:rsidR="00E37E35" w:rsidRDefault="00E37E35" w:rsidP="001440DC">
      <w:pPr>
        <w:pStyle w:val="ListParagraph"/>
      </w:pPr>
    </w:p>
    <w:p w14:paraId="495E648A" w14:textId="77777777" w:rsidR="00E37E35" w:rsidRDefault="00E37E35" w:rsidP="001440DC">
      <w:pPr>
        <w:pStyle w:val="ListParagraph"/>
      </w:pPr>
    </w:p>
    <w:p w14:paraId="4543EFAE" w14:textId="77777777" w:rsidR="00E37E35" w:rsidRDefault="00E37E35" w:rsidP="001440DC">
      <w:pPr>
        <w:pStyle w:val="ListParagraph"/>
      </w:pPr>
    </w:p>
    <w:p w14:paraId="5A4EAF1D" w14:textId="77777777" w:rsidR="00E37E35" w:rsidRDefault="00E37E35" w:rsidP="001440DC">
      <w:pPr>
        <w:pStyle w:val="ListParagraph"/>
      </w:pPr>
    </w:p>
    <w:p w14:paraId="17A0E1A0" w14:textId="77777777" w:rsidR="00E37E35" w:rsidRDefault="00E37E35" w:rsidP="001440DC">
      <w:pPr>
        <w:pStyle w:val="ListParagraph"/>
      </w:pPr>
    </w:p>
    <w:p w14:paraId="11FC74CB" w14:textId="77777777" w:rsidR="00E37E35" w:rsidRDefault="00E37E35" w:rsidP="001440DC">
      <w:pPr>
        <w:pStyle w:val="ListParagraph"/>
      </w:pPr>
    </w:p>
    <w:p w14:paraId="1D195608" w14:textId="77777777" w:rsidR="00E37E35" w:rsidRDefault="00E37E35" w:rsidP="001440DC">
      <w:pPr>
        <w:pStyle w:val="ListParagraph"/>
      </w:pPr>
    </w:p>
    <w:p w14:paraId="700632EA" w14:textId="77777777" w:rsidR="00E37E35" w:rsidRDefault="00E37E35" w:rsidP="001440DC">
      <w:pPr>
        <w:pStyle w:val="ListParagraph"/>
      </w:pPr>
    </w:p>
    <w:p w14:paraId="38DC3C2F" w14:textId="77777777" w:rsidR="00E37E35" w:rsidRDefault="00E37E35" w:rsidP="001440DC">
      <w:pPr>
        <w:pStyle w:val="ListParagraph"/>
      </w:pPr>
    </w:p>
    <w:p w14:paraId="73FDB69B" w14:textId="77777777" w:rsidR="00E37E35" w:rsidRDefault="00E37E35" w:rsidP="001440DC">
      <w:pPr>
        <w:pStyle w:val="ListParagraph"/>
      </w:pPr>
    </w:p>
    <w:p w14:paraId="675348D9" w14:textId="77777777" w:rsidR="00E37E35" w:rsidRPr="005E2A29" w:rsidRDefault="00E37E35" w:rsidP="001440DC">
      <w:pPr>
        <w:pStyle w:val="ListParagraph"/>
      </w:pPr>
      <w:bookmarkStart w:id="0" w:name="_GoBack"/>
      <w:bookmarkEnd w:id="0"/>
    </w:p>
    <w:p w14:paraId="31FAB230" w14:textId="77777777" w:rsidR="004B5ADF" w:rsidRPr="005E2A29" w:rsidRDefault="004B5ADF" w:rsidP="001440DC"/>
    <w:p w14:paraId="6C356ADE" w14:textId="7FF631F9" w:rsidR="00537989" w:rsidRPr="005E2A29" w:rsidRDefault="002F673B" w:rsidP="00537989">
      <w:r w:rsidRPr="005E2A29">
        <w:rPr>
          <w:b/>
        </w:rPr>
        <w:t>Assessment</w:t>
      </w:r>
      <w:r w:rsidR="005E2A29">
        <w:rPr>
          <w:b/>
        </w:rPr>
        <w:t xml:space="preserve"> strategies:</w:t>
      </w:r>
    </w:p>
    <w:p w14:paraId="5851BC82" w14:textId="2D458CDF" w:rsidR="00537989" w:rsidRPr="005E2A29" w:rsidRDefault="004B5ADF" w:rsidP="00537989">
      <w:r w:rsidRPr="005E2A29">
        <w:tab/>
        <w:t>Knowledge</w:t>
      </w:r>
      <w:r w:rsidR="00537989" w:rsidRPr="005E2A29">
        <w:t>:</w:t>
      </w:r>
    </w:p>
    <w:p w14:paraId="52B9BCCA" w14:textId="2C39F459" w:rsidR="00537989" w:rsidRPr="005E2A29" w:rsidRDefault="004B5ADF" w:rsidP="00537989">
      <w:r w:rsidRPr="005E2A29">
        <w:tab/>
        <w:t>Skills</w:t>
      </w:r>
      <w:r w:rsidR="00537989" w:rsidRPr="005E2A29">
        <w:t>:</w:t>
      </w:r>
    </w:p>
    <w:p w14:paraId="3A8C6AFF" w14:textId="65C5C8DF" w:rsidR="001440DC" w:rsidRPr="005E2A29" w:rsidRDefault="004B5ADF" w:rsidP="00537989">
      <w:r w:rsidRPr="005E2A29">
        <w:tab/>
        <w:t>Dispositions</w:t>
      </w:r>
      <w:r w:rsidR="00537989" w:rsidRPr="005E2A29">
        <w:t>:</w:t>
      </w:r>
    </w:p>
    <w:sectPr w:rsidR="001440DC" w:rsidRPr="005E2A29" w:rsidSect="00C84CC0">
      <w:pgSz w:w="12240" w:h="15840"/>
      <w:pgMar w:top="720" w:right="1800" w:bottom="90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631D6"/>
    <w:multiLevelType w:val="hybridMultilevel"/>
    <w:tmpl w:val="1DC09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344AC"/>
    <w:multiLevelType w:val="hybridMultilevel"/>
    <w:tmpl w:val="5FBE8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51F1A"/>
    <w:multiLevelType w:val="hybridMultilevel"/>
    <w:tmpl w:val="C5D28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989"/>
    <w:rsid w:val="00044A02"/>
    <w:rsid w:val="001440DC"/>
    <w:rsid w:val="002F673B"/>
    <w:rsid w:val="00300D3A"/>
    <w:rsid w:val="004B5ADF"/>
    <w:rsid w:val="00537989"/>
    <w:rsid w:val="005A2F00"/>
    <w:rsid w:val="005E2A29"/>
    <w:rsid w:val="00617593"/>
    <w:rsid w:val="00621B3E"/>
    <w:rsid w:val="006B1714"/>
    <w:rsid w:val="006C0485"/>
    <w:rsid w:val="00706B94"/>
    <w:rsid w:val="007260D9"/>
    <w:rsid w:val="00806D02"/>
    <w:rsid w:val="00921B45"/>
    <w:rsid w:val="00933229"/>
    <w:rsid w:val="00A73BAD"/>
    <w:rsid w:val="00AE457D"/>
    <w:rsid w:val="00C44D87"/>
    <w:rsid w:val="00C84CC0"/>
    <w:rsid w:val="00D60243"/>
    <w:rsid w:val="00E12C6F"/>
    <w:rsid w:val="00E37E35"/>
    <w:rsid w:val="00F92C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AF193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D7F"/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6B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A2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A29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269</Characters>
  <Application>Microsoft Macintosh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Collins</dc:creator>
  <cp:keywords/>
  <cp:lastModifiedBy>Microsoft Office User</cp:lastModifiedBy>
  <cp:revision>3</cp:revision>
  <cp:lastPrinted>2016-12-29T20:08:00Z</cp:lastPrinted>
  <dcterms:created xsi:type="dcterms:W3CDTF">2016-12-29T20:08:00Z</dcterms:created>
  <dcterms:modified xsi:type="dcterms:W3CDTF">2016-12-29T20:08:00Z</dcterms:modified>
</cp:coreProperties>
</file>